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3BF" w14:textId="3B2757C4" w:rsidR="006A2C7F" w:rsidRPr="002A5B36" w:rsidRDefault="00C516D6" w:rsidP="002A5B3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A793F9" wp14:editId="3CA793FA">
            <wp:extent cx="967642" cy="8340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42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FAEE8" w14:textId="77777777" w:rsidR="00591613" w:rsidRPr="00591613" w:rsidRDefault="00591613">
      <w:pPr>
        <w:pStyle w:val="Title"/>
        <w:rPr>
          <w:sz w:val="10"/>
          <w:szCs w:val="10"/>
        </w:rPr>
      </w:pPr>
    </w:p>
    <w:p w14:paraId="3CA793C0" w14:textId="7D5002FD" w:rsidR="006A2C7F" w:rsidRDefault="00EC353E">
      <w:pPr>
        <w:pStyle w:val="Title"/>
      </w:pPr>
      <w:r>
        <w:t>Request for Proposals</w:t>
      </w:r>
    </w:p>
    <w:p w14:paraId="689F4E1C" w14:textId="74ABC695" w:rsidR="001F663F" w:rsidRDefault="00F8723F" w:rsidP="00F8723F">
      <w:pPr>
        <w:pStyle w:val="BodyText"/>
        <w:ind w:right="347"/>
        <w:jc w:val="center"/>
        <w:rPr>
          <w:i/>
          <w:sz w:val="24"/>
        </w:rPr>
      </w:pPr>
      <w:r w:rsidRPr="00F8723F">
        <w:rPr>
          <w:i/>
          <w:sz w:val="24"/>
        </w:rPr>
        <w:t>Learn.PYD.org Marketing &amp; Sales Consultant</w:t>
      </w:r>
    </w:p>
    <w:p w14:paraId="7CEE299A" w14:textId="77777777" w:rsidR="00F8723F" w:rsidRDefault="00F8723F" w:rsidP="001F663F">
      <w:pPr>
        <w:pStyle w:val="BodyText"/>
        <w:ind w:right="347"/>
        <w:rPr>
          <w:i/>
          <w:sz w:val="21"/>
        </w:rPr>
      </w:pPr>
    </w:p>
    <w:p w14:paraId="1BC15D13" w14:textId="7CBC968B" w:rsidR="002A5B36" w:rsidRPr="002A5B36" w:rsidRDefault="002A5B36" w:rsidP="001F663F">
      <w:pPr>
        <w:pStyle w:val="BodyText"/>
        <w:ind w:right="347"/>
        <w:rPr>
          <w:b/>
          <w:bCs/>
        </w:rPr>
      </w:pPr>
      <w:r w:rsidRPr="002A5B36">
        <w:rPr>
          <w:b/>
          <w:bCs/>
        </w:rPr>
        <w:t>Background</w:t>
      </w:r>
    </w:p>
    <w:p w14:paraId="3CA793C4" w14:textId="1C480FCC" w:rsidR="006A2C7F" w:rsidRDefault="00C516D6" w:rsidP="000A324F">
      <w:pPr>
        <w:pStyle w:val="BodyText"/>
        <w:spacing w:after="120"/>
        <w:ind w:right="346"/>
      </w:pPr>
      <w:r>
        <w:t>Partners for Youth with Disabilities (PYD) works to create a world where young people with disabilities</w:t>
      </w:r>
      <w:r>
        <w:rPr>
          <w:spacing w:val="-47"/>
        </w:rPr>
        <w:t xml:space="preserve"> </w:t>
      </w:r>
      <w:r>
        <w:t>will be able to live with dignity and pride in who they are, and to lead self-determined lives filled with</w:t>
      </w:r>
      <w:r>
        <w:rPr>
          <w:spacing w:val="1"/>
        </w:rPr>
        <w:t xml:space="preserve"> </w:t>
      </w:r>
      <w:r>
        <w:t>purpose. To make this happen, we build the skills and abilities of young people with disabilities, and</w:t>
      </w:r>
      <w:r>
        <w:rPr>
          <w:spacing w:val="1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inclusivity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workplaces,</w:t>
      </w:r>
      <w:r>
        <w:rPr>
          <w:spacing w:val="-1"/>
        </w:rPr>
        <w:t xml:space="preserve"> </w:t>
      </w:r>
      <w:r>
        <w:t>organizations,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communities.</w:t>
      </w:r>
    </w:p>
    <w:p w14:paraId="62CCCDA7" w14:textId="36F552D1" w:rsidR="00DB2668" w:rsidRDefault="006965CD" w:rsidP="00A23AF4">
      <w:pPr>
        <w:pStyle w:val="BodyText"/>
        <w:spacing w:after="120"/>
        <w:ind w:right="346"/>
      </w:pPr>
      <w:r w:rsidRPr="00A23AF4">
        <w:t xml:space="preserve">We manage an online learning platform (Learn.PYD.org), </w:t>
      </w:r>
      <w:r w:rsidR="001D3463" w:rsidRPr="00A23AF4">
        <w:t xml:space="preserve">which currently includes 10 self-paced online courses focused on </w:t>
      </w:r>
      <w:r w:rsidR="004251C4" w:rsidRPr="00A23AF4">
        <w:t xml:space="preserve">disability inclusion principles for nonprofit professionals, youth workers, and teachers. </w:t>
      </w:r>
      <w:r w:rsidR="00684702">
        <w:rPr>
          <w:rStyle w:val="normaltextrun"/>
          <w:color w:val="000000"/>
          <w:shd w:val="clear" w:color="auto" w:fill="FFFFFF"/>
        </w:rPr>
        <w:t xml:space="preserve">Our current courses cover such topics as: </w:t>
      </w:r>
      <w:r w:rsidR="00774647">
        <w:rPr>
          <w:rStyle w:val="normaltextrun"/>
          <w:color w:val="000000"/>
          <w:shd w:val="clear" w:color="auto" w:fill="FFFFFF"/>
        </w:rPr>
        <w:t xml:space="preserve">the social and medical models of disability, ableism, inclusive language, inclusive marketing, </w:t>
      </w:r>
      <w:r w:rsidR="002B7428">
        <w:rPr>
          <w:rStyle w:val="normaltextrun"/>
          <w:color w:val="000000"/>
          <w:shd w:val="clear" w:color="auto" w:fill="FFFFFF"/>
        </w:rPr>
        <w:t xml:space="preserve">disability history &amp; disability rights, </w:t>
      </w:r>
      <w:r w:rsidR="00774647">
        <w:rPr>
          <w:rStyle w:val="normaltextrun"/>
          <w:color w:val="000000"/>
          <w:shd w:val="clear" w:color="auto" w:fill="FFFFFF"/>
        </w:rPr>
        <w:t xml:space="preserve">supporting </w:t>
      </w:r>
      <w:r w:rsidR="00AA599B">
        <w:rPr>
          <w:rStyle w:val="normaltextrun"/>
          <w:color w:val="000000"/>
          <w:shd w:val="clear" w:color="auto" w:fill="FFFFFF"/>
        </w:rPr>
        <w:t xml:space="preserve">LGBTQIA+ disabled </w:t>
      </w:r>
      <w:r w:rsidR="00FE379C">
        <w:rPr>
          <w:rStyle w:val="normaltextrun"/>
          <w:color w:val="000000"/>
          <w:shd w:val="clear" w:color="auto" w:fill="FFFFFF"/>
        </w:rPr>
        <w:t>people</w:t>
      </w:r>
      <w:r w:rsidR="00AA599B">
        <w:rPr>
          <w:rStyle w:val="normaltextrun"/>
          <w:color w:val="000000"/>
          <w:shd w:val="clear" w:color="auto" w:fill="FFFFFF"/>
        </w:rPr>
        <w:t>, supporting autistic people, and more.</w:t>
      </w:r>
      <w:r w:rsidR="00027378">
        <w:rPr>
          <w:rStyle w:val="normaltextrun"/>
          <w:color w:val="000000"/>
          <w:shd w:val="clear" w:color="auto" w:fill="FFFFFF"/>
        </w:rPr>
        <w:t xml:space="preserve"> The site also features a monthly webinar series, webinar recordings, and PDF guidebooks.</w:t>
      </w:r>
    </w:p>
    <w:p w14:paraId="7FC3BE02" w14:textId="45196C3E" w:rsidR="008D0E97" w:rsidRPr="00A23AF4" w:rsidRDefault="00A00A06" w:rsidP="00A23AF4">
      <w:pPr>
        <w:pStyle w:val="BodyText"/>
        <w:spacing w:after="120"/>
        <w:ind w:right="346"/>
      </w:pPr>
      <w:r w:rsidRPr="00A23AF4">
        <w:t>We</w:t>
      </w:r>
      <w:r w:rsidR="00DB2668">
        <w:t xml:space="preserve"> </w:t>
      </w:r>
      <w:r w:rsidRPr="00A23AF4">
        <w:t xml:space="preserve">are seeking a consultant to </w:t>
      </w:r>
      <w:r w:rsidR="006116F3" w:rsidRPr="00A23AF4">
        <w:t xml:space="preserve">assist with the </w:t>
      </w:r>
      <w:r w:rsidR="008D0E97">
        <w:t xml:space="preserve">marketing and sales of the </w:t>
      </w:r>
      <w:r w:rsidR="00DA2416">
        <w:t xml:space="preserve">learning </w:t>
      </w:r>
      <w:r w:rsidR="008D0E97">
        <w:t>content on Learn.PYD.org.</w:t>
      </w:r>
    </w:p>
    <w:p w14:paraId="3E7CB447" w14:textId="1B890C2C" w:rsidR="002908B1" w:rsidRDefault="00B41785" w:rsidP="002908B1">
      <w:pPr>
        <w:pStyle w:val="BodyText"/>
        <w:spacing w:after="120"/>
        <w:ind w:right="346"/>
      </w:pPr>
      <w:r>
        <w:rPr>
          <w:b/>
          <w:bCs/>
        </w:rPr>
        <w:t>Project goals</w:t>
      </w:r>
      <w:r w:rsidR="00C02CE9">
        <w:rPr>
          <w:b/>
          <w:bCs/>
        </w:rPr>
        <w:t xml:space="preserve"> </w:t>
      </w:r>
      <w:r>
        <w:rPr>
          <w:b/>
          <w:bCs/>
        </w:rPr>
        <w:t xml:space="preserve">&amp; </w:t>
      </w:r>
      <w:r w:rsidR="00C02CE9">
        <w:rPr>
          <w:b/>
          <w:bCs/>
        </w:rPr>
        <w:t>expectations</w:t>
      </w:r>
      <w:r w:rsidR="002432A3" w:rsidRPr="00A23AF4">
        <w:rPr>
          <w:b/>
          <w:bCs/>
        </w:rPr>
        <w:br/>
      </w:r>
      <w:r w:rsidR="0089502D" w:rsidRPr="008D0E97">
        <w:t xml:space="preserve">The </w:t>
      </w:r>
      <w:r w:rsidR="0089502D">
        <w:t xml:space="preserve">overall </w:t>
      </w:r>
      <w:r w:rsidR="0089502D" w:rsidRPr="008D0E97">
        <w:t>goal</w:t>
      </w:r>
      <w:r w:rsidR="0089502D">
        <w:t xml:space="preserve"> for this project is to </w:t>
      </w:r>
      <w:r w:rsidR="00CA50EB">
        <w:t xml:space="preserve">test and </w:t>
      </w:r>
      <w:r w:rsidR="0089502D">
        <w:t xml:space="preserve">assess the </w:t>
      </w:r>
      <w:r w:rsidR="00FE507C">
        <w:t>sales potential and ideal market(s) for the learning content on Learn.PYD.org</w:t>
      </w:r>
      <w:r w:rsidR="00CA50EB">
        <w:t>.</w:t>
      </w:r>
      <w:r w:rsidR="009C2667">
        <w:t xml:space="preserve"> </w:t>
      </w:r>
      <w:r w:rsidR="002908B1">
        <w:t xml:space="preserve">This project is a </w:t>
      </w:r>
      <w:r w:rsidR="002908B1" w:rsidRPr="006909C3">
        <w:t>four-month</w:t>
      </w:r>
      <w:r w:rsidR="002908B1">
        <w:t xml:space="preserve"> long engagement, during which time the Consultant will be expected to do </w:t>
      </w:r>
      <w:r w:rsidR="00D03189">
        <w:t>two</w:t>
      </w:r>
      <w:r w:rsidR="002908B1">
        <w:t xml:space="preserve"> key things:</w:t>
      </w:r>
    </w:p>
    <w:p w14:paraId="2B0AF30A" w14:textId="3AC32AC6" w:rsidR="002908B1" w:rsidRDefault="002908B1" w:rsidP="002908B1">
      <w:pPr>
        <w:pStyle w:val="BodyText"/>
        <w:numPr>
          <w:ilvl w:val="0"/>
          <w:numId w:val="15"/>
        </w:numPr>
        <w:spacing w:after="120"/>
        <w:ind w:right="346"/>
      </w:pPr>
      <w:r>
        <w:t>Execute focused, outbound marketing &amp; sales campaigns to promote the Learn.PYD.org platform</w:t>
      </w:r>
      <w:r w:rsidR="00B12FAE">
        <w:t xml:space="preserve"> and test it within various markets</w:t>
      </w:r>
      <w:r>
        <w:t>.</w:t>
      </w:r>
      <w:r w:rsidRPr="00E242B1">
        <w:t xml:space="preserve"> </w:t>
      </w:r>
      <w:r>
        <w:t xml:space="preserve">The Consultant will be responsible for executing all aspects of these campaigns: research, </w:t>
      </w:r>
      <w:proofErr w:type="gramStart"/>
      <w:r>
        <w:t>marketing</w:t>
      </w:r>
      <w:proofErr w:type="gramEnd"/>
      <w:r>
        <w:t xml:space="preserve"> and outreach, creating collateral, managing a sales process, and tracking/documentation.</w:t>
      </w:r>
      <w:r w:rsidRPr="00E242B1">
        <w:t xml:space="preserve"> </w:t>
      </w:r>
      <w:r>
        <w:t xml:space="preserve">Possible customer segments for targeting in these campaigns </w:t>
      </w:r>
      <w:proofErr w:type="gramStart"/>
      <w:r>
        <w:t>include:</w:t>
      </w:r>
      <w:proofErr w:type="gramEnd"/>
      <w:r>
        <w:t xml:space="preserve"> nonprofits; youth-serving organizations; corporate HR teams; and Massachusetts schools, school districts, and/or teachers.</w:t>
      </w:r>
    </w:p>
    <w:p w14:paraId="428738EF" w14:textId="73E820A0" w:rsidR="00C445E8" w:rsidRDefault="00B12FAE" w:rsidP="0089502D">
      <w:pPr>
        <w:pStyle w:val="BodyText"/>
        <w:numPr>
          <w:ilvl w:val="0"/>
          <w:numId w:val="15"/>
        </w:numPr>
        <w:spacing w:after="120"/>
        <w:ind w:right="346"/>
      </w:pPr>
      <w:r>
        <w:t xml:space="preserve">Run focus groups and conduct research with current </w:t>
      </w:r>
      <w:r w:rsidR="00912EB6">
        <w:t>and/or prospective Learn.PYD.org site users to gain more insight into the value provided by the site</w:t>
      </w:r>
      <w:r w:rsidR="00CB32DD">
        <w:t xml:space="preserve"> and</w:t>
      </w:r>
      <w:r w:rsidR="00C364B5">
        <w:t xml:space="preserve"> feedback on the pricing structure</w:t>
      </w:r>
      <w:r w:rsidR="00CB32DD">
        <w:t>.</w:t>
      </w:r>
    </w:p>
    <w:p w14:paraId="7A693F37" w14:textId="3AAE6385" w:rsidR="0016165A" w:rsidRDefault="00720149" w:rsidP="0089502D">
      <w:pPr>
        <w:pStyle w:val="BodyText"/>
        <w:spacing w:after="120"/>
        <w:ind w:right="346"/>
      </w:pPr>
      <w:r>
        <w:t xml:space="preserve">At the conclusion of the project, the Consultant will be expected to provide a final report </w:t>
      </w:r>
      <w:r w:rsidR="00141381">
        <w:t xml:space="preserve">that documents their </w:t>
      </w:r>
      <w:r w:rsidR="006801EC">
        <w:t xml:space="preserve">key </w:t>
      </w:r>
      <w:r w:rsidR="00141381">
        <w:t xml:space="preserve">findings, takeaways, and recommendations. </w:t>
      </w:r>
      <w:r w:rsidR="0016165A">
        <w:t xml:space="preserve">The final report should include such information as: </w:t>
      </w:r>
    </w:p>
    <w:p w14:paraId="32D5BFF0" w14:textId="1957F166" w:rsidR="004D0C6E" w:rsidRDefault="004D0C6E" w:rsidP="00720149">
      <w:pPr>
        <w:pStyle w:val="BodyText"/>
        <w:numPr>
          <w:ilvl w:val="0"/>
          <w:numId w:val="13"/>
        </w:numPr>
        <w:spacing w:after="120"/>
        <w:ind w:right="346"/>
      </w:pPr>
      <w:r>
        <w:t>Summary of the outreach &amp; campaigns conducted during the project.</w:t>
      </w:r>
    </w:p>
    <w:p w14:paraId="0C857679" w14:textId="7D9406CC" w:rsidR="00AE29AC" w:rsidRDefault="00D15CDB" w:rsidP="00720149">
      <w:pPr>
        <w:pStyle w:val="BodyText"/>
        <w:numPr>
          <w:ilvl w:val="0"/>
          <w:numId w:val="13"/>
        </w:numPr>
        <w:spacing w:after="120"/>
        <w:ind w:right="346"/>
      </w:pPr>
      <w:r>
        <w:t xml:space="preserve">Outcomes from </w:t>
      </w:r>
      <w:r w:rsidR="00141381">
        <w:t xml:space="preserve">sales </w:t>
      </w:r>
      <w:r>
        <w:t>campaigns by market segment</w:t>
      </w:r>
      <w:r w:rsidR="00F214DB">
        <w:t>.</w:t>
      </w:r>
    </w:p>
    <w:p w14:paraId="4241F610" w14:textId="5704770C" w:rsidR="0016165A" w:rsidRDefault="00E62550" w:rsidP="0016165A">
      <w:pPr>
        <w:pStyle w:val="BodyText"/>
        <w:numPr>
          <w:ilvl w:val="0"/>
          <w:numId w:val="13"/>
        </w:numPr>
        <w:spacing w:after="120"/>
        <w:ind w:right="346"/>
      </w:pPr>
      <w:r>
        <w:t>Any recommendations concerning p</w:t>
      </w:r>
      <w:r w:rsidR="0016165A">
        <w:t>ricing</w:t>
      </w:r>
      <w:r>
        <w:t xml:space="preserve">, </w:t>
      </w:r>
      <w:r w:rsidR="00813601">
        <w:t xml:space="preserve">target markets, </w:t>
      </w:r>
      <w:r>
        <w:t>marketing/positioning, or site content</w:t>
      </w:r>
      <w:r w:rsidR="005241C0">
        <w:t xml:space="preserve"> to </w:t>
      </w:r>
      <w:r w:rsidR="00F214DB">
        <w:t>increase platform’s sales potential.</w:t>
      </w:r>
    </w:p>
    <w:p w14:paraId="6157FA13" w14:textId="71AB70EF" w:rsidR="00FC715A" w:rsidRDefault="00FC715A" w:rsidP="00522B94">
      <w:pPr>
        <w:pStyle w:val="BodyText"/>
        <w:numPr>
          <w:ilvl w:val="0"/>
          <w:numId w:val="13"/>
        </w:numPr>
        <w:spacing w:after="240"/>
        <w:ind w:right="346"/>
      </w:pPr>
      <w:r>
        <w:t xml:space="preserve">Copies of any marketing collateral created during </w:t>
      </w:r>
      <w:r w:rsidR="003E5005">
        <w:t>the project (</w:t>
      </w:r>
      <w:proofErr w:type="gramStart"/>
      <w:r w:rsidR="003E5005">
        <w:t>e.g.</w:t>
      </w:r>
      <w:proofErr w:type="gramEnd"/>
      <w:r w:rsidR="003E5005">
        <w:t xml:space="preserve"> email templates, flyers, one-pagers).</w:t>
      </w:r>
    </w:p>
    <w:p w14:paraId="4D68A3BF" w14:textId="3ECB8442" w:rsidR="00E31FEF" w:rsidRDefault="007C2BF5" w:rsidP="00A23AF4">
      <w:pPr>
        <w:pStyle w:val="BodyText"/>
        <w:spacing w:after="120"/>
        <w:ind w:right="346"/>
        <w:rPr>
          <w:b/>
          <w:bCs/>
        </w:rPr>
      </w:pPr>
      <w:r w:rsidRPr="00A23AF4">
        <w:rPr>
          <w:b/>
          <w:bCs/>
        </w:rPr>
        <w:lastRenderedPageBreak/>
        <w:t>Consultant</w:t>
      </w:r>
      <w:r w:rsidR="002D0ED4" w:rsidRPr="00A23AF4">
        <w:rPr>
          <w:b/>
          <w:bCs/>
        </w:rPr>
        <w:t xml:space="preserve"> </w:t>
      </w:r>
      <w:r w:rsidR="00751DC6">
        <w:rPr>
          <w:b/>
          <w:bCs/>
        </w:rPr>
        <w:t>skills</w:t>
      </w:r>
    </w:p>
    <w:p w14:paraId="209DA288" w14:textId="3E9969F9" w:rsidR="00E774BD" w:rsidRPr="00BC6B77" w:rsidRDefault="00E774BD" w:rsidP="00A23AF4">
      <w:pPr>
        <w:pStyle w:val="BodyText"/>
        <w:spacing w:after="120"/>
        <w:ind w:right="346"/>
      </w:pPr>
      <w:r w:rsidRPr="00BC6B77">
        <w:t xml:space="preserve">We are seeking a consultant who can demonstrate </w:t>
      </w:r>
      <w:r w:rsidR="00BC6B77" w:rsidRPr="00BC6B77">
        <w:t>meeting the following criteria:</w:t>
      </w:r>
    </w:p>
    <w:p w14:paraId="3AEC3379" w14:textId="20AA2676" w:rsidR="008742E9" w:rsidRDefault="008742E9" w:rsidP="00BC0066">
      <w:pPr>
        <w:pStyle w:val="BodyText"/>
        <w:numPr>
          <w:ilvl w:val="0"/>
          <w:numId w:val="2"/>
        </w:numPr>
        <w:spacing w:before="7" w:after="120"/>
      </w:pPr>
      <w:r>
        <w:t>Excellent written &amp; verbal communication skills.</w:t>
      </w:r>
    </w:p>
    <w:p w14:paraId="127F8978" w14:textId="1A7FB627" w:rsidR="008742E9" w:rsidRDefault="008742E9" w:rsidP="00BC0066">
      <w:pPr>
        <w:pStyle w:val="BodyText"/>
        <w:numPr>
          <w:ilvl w:val="0"/>
          <w:numId w:val="2"/>
        </w:numPr>
        <w:spacing w:before="7" w:after="120"/>
      </w:pPr>
      <w:r>
        <w:t>Prior experience, education, or background in marketing and/or sales.</w:t>
      </w:r>
    </w:p>
    <w:p w14:paraId="037F8586" w14:textId="1E60306D" w:rsidR="001155AC" w:rsidRDefault="001155AC" w:rsidP="001155AC">
      <w:pPr>
        <w:pStyle w:val="BodyText"/>
        <w:numPr>
          <w:ilvl w:val="0"/>
          <w:numId w:val="2"/>
        </w:numPr>
        <w:spacing w:before="7" w:after="120"/>
      </w:pPr>
      <w:r>
        <w:t xml:space="preserve">Experience </w:t>
      </w:r>
      <w:r w:rsidR="00066744">
        <w:t xml:space="preserve">researching and </w:t>
      </w:r>
      <w:r>
        <w:t>prospecting new partnerships</w:t>
      </w:r>
      <w:r w:rsidR="00032BF3">
        <w:t xml:space="preserve">, </w:t>
      </w:r>
      <w:r>
        <w:t>collaborations</w:t>
      </w:r>
      <w:r w:rsidR="00032BF3">
        <w:t>, or customers</w:t>
      </w:r>
      <w:r>
        <w:t>.</w:t>
      </w:r>
    </w:p>
    <w:p w14:paraId="52410FE6" w14:textId="7CEE6469" w:rsidR="00B13B60" w:rsidRDefault="00B13B60" w:rsidP="00BC0066">
      <w:pPr>
        <w:pStyle w:val="BodyText"/>
        <w:numPr>
          <w:ilvl w:val="0"/>
          <w:numId w:val="2"/>
        </w:numPr>
        <w:spacing w:before="7" w:after="120"/>
      </w:pPr>
      <w:r>
        <w:t>Critical and creative thinker</w:t>
      </w:r>
      <w:r w:rsidR="009F4A6B">
        <w:t xml:space="preserve"> with a knack for </w:t>
      </w:r>
      <w:r w:rsidR="00B63B1A">
        <w:t>strate</w:t>
      </w:r>
      <w:r w:rsidR="00FC5B80">
        <w:t>gy</w:t>
      </w:r>
      <w:r w:rsidR="00303C91">
        <w:t>.</w:t>
      </w:r>
    </w:p>
    <w:p w14:paraId="54860BA1" w14:textId="0D0E0445" w:rsidR="008742E9" w:rsidRDefault="008742E9" w:rsidP="00BC0066">
      <w:pPr>
        <w:pStyle w:val="BodyText"/>
        <w:numPr>
          <w:ilvl w:val="0"/>
          <w:numId w:val="2"/>
        </w:numPr>
        <w:spacing w:before="7" w:after="120"/>
      </w:pPr>
      <w:r>
        <w:t>Ability to effectively manage time</w:t>
      </w:r>
      <w:r w:rsidR="00144B4A">
        <w:t xml:space="preserve"> and meet </w:t>
      </w:r>
      <w:r w:rsidR="00904297">
        <w:t>key deliverables while working independently.</w:t>
      </w:r>
    </w:p>
    <w:p w14:paraId="084C2212" w14:textId="001D801E" w:rsidR="001155AC" w:rsidRDefault="008742E9" w:rsidP="00066744">
      <w:pPr>
        <w:pStyle w:val="BodyText"/>
        <w:numPr>
          <w:ilvl w:val="0"/>
          <w:numId w:val="2"/>
        </w:numPr>
        <w:spacing w:before="7" w:after="120"/>
      </w:pPr>
      <w:r>
        <w:t>A passion for working with people with disabilities</w:t>
      </w:r>
      <w:r w:rsidR="00066744">
        <w:t>, a commitment to diversity and inclusion,</w:t>
      </w:r>
      <w:r>
        <w:t xml:space="preserve"> and a strong commitment to the mission of PYD.</w:t>
      </w:r>
    </w:p>
    <w:p w14:paraId="6235FA72" w14:textId="16073EAB" w:rsidR="008742E9" w:rsidRDefault="001155AC" w:rsidP="001155AC">
      <w:pPr>
        <w:pStyle w:val="BodyText"/>
        <w:numPr>
          <w:ilvl w:val="0"/>
          <w:numId w:val="2"/>
        </w:numPr>
        <w:spacing w:before="7" w:after="120"/>
      </w:pPr>
      <w:r>
        <w:t>Comfort with remote work.</w:t>
      </w:r>
    </w:p>
    <w:p w14:paraId="17C52CB3" w14:textId="3ACAAD1E" w:rsidR="00015276" w:rsidRPr="00A23AF4" w:rsidRDefault="008742E9" w:rsidP="009B42B0">
      <w:pPr>
        <w:pStyle w:val="BodyText"/>
        <w:numPr>
          <w:ilvl w:val="0"/>
          <w:numId w:val="2"/>
        </w:numPr>
        <w:spacing w:before="7" w:after="120"/>
      </w:pPr>
      <w:r>
        <w:t>Experience with Salesforce</w:t>
      </w:r>
      <w:r w:rsidR="005435B8">
        <w:t xml:space="preserve">, </w:t>
      </w:r>
      <w:r>
        <w:t>other CRM</w:t>
      </w:r>
      <w:r w:rsidR="005435B8">
        <w:t>, and/or Excel</w:t>
      </w:r>
      <w:r>
        <w:t>.</w:t>
      </w:r>
      <w:r w:rsidR="005435B8">
        <w:t xml:space="preserve"> Must be proficient at </w:t>
      </w:r>
      <w:r w:rsidR="009B13BE">
        <w:t xml:space="preserve">keeping </w:t>
      </w:r>
      <w:r w:rsidR="00680469">
        <w:t>data</w:t>
      </w:r>
      <w:r w:rsidR="009B42B0">
        <w:t>sets</w:t>
      </w:r>
      <w:r w:rsidR="00680469">
        <w:t xml:space="preserve"> </w:t>
      </w:r>
      <w:r w:rsidR="009B13BE">
        <w:t>organized</w:t>
      </w:r>
      <w:r w:rsidR="00680469">
        <w:t xml:space="preserve">, up-to-date, and </w:t>
      </w:r>
      <w:r w:rsidR="009E42F8">
        <w:t>comprehensive</w:t>
      </w:r>
      <w:r w:rsidR="005435B8">
        <w:t>.</w:t>
      </w:r>
    </w:p>
    <w:p w14:paraId="774F2BA0" w14:textId="59C4E3C5" w:rsidR="002A1EFB" w:rsidRDefault="002A1EFB" w:rsidP="002A1EFB">
      <w:r w:rsidRPr="002A1EFB">
        <w:t xml:space="preserve">We </w:t>
      </w:r>
      <w:r w:rsidR="00BC6B77">
        <w:t xml:space="preserve">also </w:t>
      </w:r>
      <w:r w:rsidRPr="002A1EFB">
        <w:t>encourage people with disabilities, BIPOC (black and/or indigenous people and people of color), multi-lingual speakers, people of any religion or ethnicity, and ASL speakers, of all gender identities and socio-economic backgrounds to apply.</w:t>
      </w:r>
    </w:p>
    <w:p w14:paraId="133938A5" w14:textId="77777777" w:rsidR="002A1EFB" w:rsidRPr="002A1EFB" w:rsidRDefault="002A1EFB" w:rsidP="002A1EFB"/>
    <w:p w14:paraId="23676A14" w14:textId="0C4CCB7B" w:rsidR="00710CB1" w:rsidRPr="0084284F" w:rsidRDefault="00ED1B05" w:rsidP="00710CB1">
      <w:pPr>
        <w:pStyle w:val="BodyText"/>
        <w:spacing w:after="120"/>
      </w:pPr>
      <w:r>
        <w:rPr>
          <w:b/>
          <w:bCs/>
        </w:rPr>
        <w:t>Project</w:t>
      </w:r>
      <w:r w:rsidR="00C3242A" w:rsidRPr="00A23AF4">
        <w:rPr>
          <w:b/>
          <w:bCs/>
        </w:rPr>
        <w:t xml:space="preserve"> t</w:t>
      </w:r>
      <w:r w:rsidR="002D0ED4" w:rsidRPr="00A23AF4">
        <w:rPr>
          <w:b/>
          <w:bCs/>
        </w:rPr>
        <w:t>imeline</w:t>
      </w:r>
      <w:r w:rsidR="00A23AF4">
        <w:rPr>
          <w:b/>
          <w:bCs/>
        </w:rPr>
        <w:br/>
      </w:r>
      <w:r w:rsidR="00710CB1" w:rsidRPr="0084284F">
        <w:t xml:space="preserve">This is a four-month project, which is expected to run from mid-July through mid-November. The final report will be due at project end in mid-November. The </w:t>
      </w:r>
      <w:r w:rsidR="00CB2F7F" w:rsidRPr="0084284F">
        <w:t>exact start and end dates of the project will be finalized with the Consultant</w:t>
      </w:r>
      <w:r w:rsidR="008F61D1" w:rsidRPr="0084284F">
        <w:t xml:space="preserve"> upon selection.</w:t>
      </w:r>
    </w:p>
    <w:p w14:paraId="202D378C" w14:textId="6BA87A3A" w:rsidR="0018399A" w:rsidRPr="0084284F" w:rsidRDefault="005F0D46" w:rsidP="00A23AF4">
      <w:pPr>
        <w:pStyle w:val="BodyText"/>
        <w:spacing w:after="120"/>
      </w:pPr>
      <w:r w:rsidRPr="0084284F">
        <w:t xml:space="preserve">If you are interested in being considered for this project, </w:t>
      </w:r>
      <w:r w:rsidR="0000321B" w:rsidRPr="0000321B">
        <w:rPr>
          <w:u w:val="single"/>
        </w:rPr>
        <w:t xml:space="preserve">bids and </w:t>
      </w:r>
      <w:r w:rsidRPr="0084284F">
        <w:rPr>
          <w:u w:val="single"/>
        </w:rPr>
        <w:t>a</w:t>
      </w:r>
      <w:r w:rsidR="007D5608" w:rsidRPr="0084284F">
        <w:rPr>
          <w:u w:val="single"/>
        </w:rPr>
        <w:t xml:space="preserve">pplications </w:t>
      </w:r>
      <w:r w:rsidRPr="0084284F">
        <w:rPr>
          <w:u w:val="single"/>
        </w:rPr>
        <w:t xml:space="preserve">are due by </w:t>
      </w:r>
      <w:r w:rsidR="000F12FC" w:rsidRPr="0084284F">
        <w:rPr>
          <w:u w:val="single"/>
        </w:rPr>
        <w:t xml:space="preserve">June </w:t>
      </w:r>
      <w:r w:rsidR="00654192" w:rsidRPr="0084284F">
        <w:rPr>
          <w:u w:val="single"/>
        </w:rPr>
        <w:t>1</w:t>
      </w:r>
      <w:r w:rsidR="006C6CE8">
        <w:rPr>
          <w:u w:val="single"/>
        </w:rPr>
        <w:t>8</w:t>
      </w:r>
      <w:r w:rsidR="00203918" w:rsidRPr="0084284F">
        <w:rPr>
          <w:u w:val="single"/>
          <w:vertAlign w:val="superscript"/>
        </w:rPr>
        <w:t>th</w:t>
      </w:r>
      <w:r w:rsidR="003B4C1C" w:rsidRPr="0084284F">
        <w:t>.</w:t>
      </w:r>
      <w:r w:rsidRPr="0084284F">
        <w:t xml:space="preserve"> </w:t>
      </w:r>
      <w:r w:rsidR="00F840BF" w:rsidRPr="0084284F">
        <w:t xml:space="preserve">Over the weeks of </w:t>
      </w:r>
      <w:r w:rsidR="0081115E" w:rsidRPr="0084284F">
        <w:t>June</w:t>
      </w:r>
      <w:r w:rsidR="002B2954" w:rsidRPr="0084284F">
        <w:t xml:space="preserve"> </w:t>
      </w:r>
      <w:r w:rsidR="0081115E" w:rsidRPr="0084284F">
        <w:t>21</w:t>
      </w:r>
      <w:r w:rsidR="0081115E" w:rsidRPr="0084284F">
        <w:rPr>
          <w:vertAlign w:val="superscript"/>
        </w:rPr>
        <w:t>st</w:t>
      </w:r>
      <w:r w:rsidR="002B2954" w:rsidRPr="0084284F">
        <w:t xml:space="preserve"> and 28</w:t>
      </w:r>
      <w:r w:rsidR="002B2954" w:rsidRPr="0084284F">
        <w:rPr>
          <w:vertAlign w:val="superscript"/>
        </w:rPr>
        <w:t>th</w:t>
      </w:r>
      <w:r w:rsidR="002B2954" w:rsidRPr="0084284F">
        <w:t xml:space="preserve">, </w:t>
      </w:r>
      <w:r w:rsidR="0081115E" w:rsidRPr="0084284F">
        <w:t xml:space="preserve">top rated applicants may be asked to submit additional materials or </w:t>
      </w:r>
      <w:r w:rsidR="00974BBD" w:rsidRPr="0084284F">
        <w:t xml:space="preserve">conduct a short phone interview. Our goal is to have </w:t>
      </w:r>
      <w:r w:rsidR="000640BF" w:rsidRPr="0084284F">
        <w:t xml:space="preserve">a final selection made by July </w:t>
      </w:r>
      <w:r w:rsidR="00FB0DE4">
        <w:t>2</w:t>
      </w:r>
      <w:r w:rsidR="00FB0DE4">
        <w:rPr>
          <w:vertAlign w:val="superscript"/>
        </w:rPr>
        <w:t>nd</w:t>
      </w:r>
      <w:r w:rsidR="006F7F92">
        <w:t>, if not sooner.</w:t>
      </w:r>
    </w:p>
    <w:p w14:paraId="40AA28A1" w14:textId="6513C50B" w:rsidR="000C2633" w:rsidRDefault="00D50F32" w:rsidP="00A23AF4">
      <w:pPr>
        <w:pStyle w:val="BodyText"/>
        <w:spacing w:after="120"/>
      </w:pPr>
      <w:r w:rsidRPr="00D50F32">
        <w:rPr>
          <w:b/>
          <w:bCs/>
        </w:rPr>
        <w:t>RFP submission guidelines</w:t>
      </w:r>
      <w:r w:rsidR="0004732B">
        <w:rPr>
          <w:b/>
          <w:bCs/>
        </w:rPr>
        <w:br/>
      </w:r>
      <w:r w:rsidR="008D6D5F">
        <w:t xml:space="preserve">To apply for this opportunity, </w:t>
      </w:r>
      <w:r w:rsidR="00D17A4F">
        <w:t xml:space="preserve">complete the attached application and submit it to Piper </w:t>
      </w:r>
      <w:r w:rsidR="003A2068">
        <w:t xml:space="preserve">Slowinski </w:t>
      </w:r>
      <w:r w:rsidR="00D17A4F">
        <w:t xml:space="preserve">at </w:t>
      </w:r>
      <w:hyperlink r:id="rId8" w:history="1">
        <w:r w:rsidR="00D17A4F" w:rsidRPr="00440E73">
          <w:rPr>
            <w:rStyle w:val="Hyperlink"/>
          </w:rPr>
          <w:t>pslowinski@pyd.org</w:t>
        </w:r>
      </w:hyperlink>
      <w:r w:rsidR="0085532B">
        <w:t>.</w:t>
      </w:r>
      <w:r w:rsidR="006D3884">
        <w:t xml:space="preserve"> Additionally, if you have any questions about this RFP, you may submit them to Piper as well.</w:t>
      </w:r>
    </w:p>
    <w:p w14:paraId="5B132F1A" w14:textId="0A02ED30" w:rsidR="00F4446E" w:rsidRDefault="00F4446E" w:rsidP="00A23AF4">
      <w:pPr>
        <w:pStyle w:val="BodyText"/>
        <w:spacing w:after="120"/>
      </w:pPr>
    </w:p>
    <w:p w14:paraId="5B5C5A85" w14:textId="77777777" w:rsidR="00CE5CCC" w:rsidRPr="00CE5CCC" w:rsidRDefault="00CE5CCC">
      <w:r w:rsidRPr="00CE5CCC">
        <w:br w:type="page"/>
      </w:r>
    </w:p>
    <w:p w14:paraId="2D51FDC4" w14:textId="462A2F10" w:rsidR="00F4446E" w:rsidRPr="00DF6E76" w:rsidRDefault="00F4446E" w:rsidP="00F4446E">
      <w:pPr>
        <w:pStyle w:val="BodyText"/>
        <w:spacing w:after="120"/>
        <w:jc w:val="center"/>
        <w:rPr>
          <w:b/>
          <w:bCs/>
          <w:sz w:val="28"/>
          <w:szCs w:val="28"/>
          <w:u w:val="single"/>
        </w:rPr>
      </w:pPr>
      <w:r w:rsidRPr="00DF6E76">
        <w:rPr>
          <w:b/>
          <w:bCs/>
          <w:sz w:val="28"/>
          <w:szCs w:val="28"/>
          <w:u w:val="single"/>
        </w:rPr>
        <w:lastRenderedPageBreak/>
        <w:t>RFP Application</w:t>
      </w:r>
    </w:p>
    <w:p w14:paraId="3CA793F2" w14:textId="251BDB87" w:rsidR="006A2C7F" w:rsidRDefault="00411BE8" w:rsidP="00411BE8">
      <w:pPr>
        <w:pStyle w:val="BodyText"/>
        <w:numPr>
          <w:ilvl w:val="0"/>
          <w:numId w:val="5"/>
        </w:numPr>
        <w:spacing w:after="120"/>
      </w:pPr>
      <w:r>
        <w:t>Your n</w:t>
      </w:r>
      <w:r w:rsidR="00C324E8">
        <w:t>ame</w:t>
      </w:r>
      <w:r w:rsidR="00497E72">
        <w:t xml:space="preserve">: </w:t>
      </w:r>
    </w:p>
    <w:p w14:paraId="46970159" w14:textId="77777777" w:rsidR="00726BC3" w:rsidRDefault="00726BC3" w:rsidP="00DF6E76">
      <w:pPr>
        <w:pStyle w:val="BodyText"/>
        <w:spacing w:after="120"/>
      </w:pPr>
    </w:p>
    <w:p w14:paraId="25AFFEA2" w14:textId="515FBE6A" w:rsidR="00C324E8" w:rsidRDefault="00411BE8" w:rsidP="00411BE8">
      <w:pPr>
        <w:pStyle w:val="BodyText"/>
        <w:numPr>
          <w:ilvl w:val="0"/>
          <w:numId w:val="5"/>
        </w:numPr>
        <w:spacing w:after="120"/>
      </w:pPr>
      <w:r>
        <w:t>Your contact information (</w:t>
      </w:r>
      <w:proofErr w:type="gramStart"/>
      <w:r w:rsidR="00450551">
        <w:t>i.e.</w:t>
      </w:r>
      <w:proofErr w:type="gramEnd"/>
      <w:r w:rsidR="00450551">
        <w:t xml:space="preserve"> best email address and phone number to reach you at)</w:t>
      </w:r>
      <w:r w:rsidR="003178B9">
        <w:t>:</w:t>
      </w:r>
    </w:p>
    <w:p w14:paraId="716FC248" w14:textId="141C0389" w:rsidR="00DF6E76" w:rsidRDefault="00DF6E76" w:rsidP="00DF6E76">
      <w:pPr>
        <w:pStyle w:val="BodyText"/>
        <w:spacing w:after="120"/>
      </w:pPr>
    </w:p>
    <w:p w14:paraId="11C06A86" w14:textId="77777777" w:rsidR="007F7401" w:rsidRDefault="007F7401" w:rsidP="00DF6E76">
      <w:pPr>
        <w:pStyle w:val="BodyText"/>
        <w:spacing w:after="120"/>
      </w:pPr>
    </w:p>
    <w:p w14:paraId="55F4AD92" w14:textId="2DDD29B4" w:rsidR="00671EF0" w:rsidRDefault="006464E1" w:rsidP="00411BE8">
      <w:pPr>
        <w:pStyle w:val="BodyText"/>
        <w:numPr>
          <w:ilvl w:val="0"/>
          <w:numId w:val="5"/>
        </w:numPr>
        <w:spacing w:after="120"/>
      </w:pPr>
      <w:r>
        <w:t xml:space="preserve">Why </w:t>
      </w:r>
      <w:r w:rsidR="00A90AE5">
        <w:t>do you believe you are a good fit</w:t>
      </w:r>
      <w:r w:rsidR="00FD7356">
        <w:t xml:space="preserve"> for </w:t>
      </w:r>
      <w:r w:rsidR="00D96A3B">
        <w:t>this opportunity</w:t>
      </w:r>
      <w:r w:rsidR="00A90AE5">
        <w:t>?</w:t>
      </w:r>
      <w:r w:rsidR="007053D1">
        <w:t xml:space="preserve"> Do you have any prior experience</w:t>
      </w:r>
      <w:r w:rsidR="00017641">
        <w:t>s</w:t>
      </w:r>
      <w:r w:rsidR="00516FDE">
        <w:t xml:space="preserve">, </w:t>
      </w:r>
      <w:r w:rsidR="007053D1">
        <w:t>background</w:t>
      </w:r>
      <w:r w:rsidR="00516FDE">
        <w:t>, or skills</w:t>
      </w:r>
      <w:r w:rsidR="007053D1">
        <w:t xml:space="preserve"> that </w:t>
      </w:r>
      <w:r w:rsidR="00516FDE">
        <w:t xml:space="preserve">are relevant </w:t>
      </w:r>
      <w:r w:rsidR="008A4616">
        <w:t>for this project?</w:t>
      </w:r>
      <w:r w:rsidR="00F55068">
        <w:t xml:space="preserve"> (</w:t>
      </w:r>
      <w:r w:rsidR="001828C5">
        <w:t>Max: ~</w:t>
      </w:r>
      <w:r w:rsidR="00F55068">
        <w:t>400 words)</w:t>
      </w:r>
    </w:p>
    <w:p w14:paraId="5152D7A0" w14:textId="77777777" w:rsidR="00FF2DFB" w:rsidRDefault="00FF2DFB" w:rsidP="00F55068">
      <w:pPr>
        <w:pStyle w:val="BodyText"/>
        <w:spacing w:after="120"/>
      </w:pPr>
    </w:p>
    <w:p w14:paraId="5497DB52" w14:textId="77777777" w:rsidR="00FB1DCA" w:rsidRDefault="00FB1DCA" w:rsidP="00130595">
      <w:pPr>
        <w:pStyle w:val="BodyText"/>
        <w:spacing w:after="120"/>
      </w:pPr>
    </w:p>
    <w:p w14:paraId="3BA41992" w14:textId="09109991" w:rsidR="00C466A6" w:rsidRDefault="00C466A6" w:rsidP="00130595">
      <w:pPr>
        <w:pStyle w:val="BodyText"/>
        <w:spacing w:after="120"/>
      </w:pPr>
    </w:p>
    <w:p w14:paraId="08224659" w14:textId="5594CA64" w:rsidR="001A6281" w:rsidRDefault="00F94C45" w:rsidP="009B76CC">
      <w:pPr>
        <w:pStyle w:val="BodyText"/>
        <w:numPr>
          <w:ilvl w:val="0"/>
          <w:numId w:val="5"/>
        </w:numPr>
        <w:spacing w:after="120"/>
      </w:pPr>
      <w:r>
        <w:t xml:space="preserve">What would your initial </w:t>
      </w:r>
      <w:r w:rsidR="00AE5662">
        <w:t xml:space="preserve">approach to </w:t>
      </w:r>
      <w:r w:rsidR="001A6281">
        <w:t xml:space="preserve">or strategy for </w:t>
      </w:r>
      <w:r w:rsidR="00AE5662">
        <w:t>this project look like?</w:t>
      </w:r>
      <w:r w:rsidR="001A6281">
        <w:t xml:space="preserve"> (Max: </w:t>
      </w:r>
      <w:r w:rsidR="001828C5">
        <w:t>~4</w:t>
      </w:r>
      <w:r w:rsidR="001A6281">
        <w:t>00 words)</w:t>
      </w:r>
    </w:p>
    <w:p w14:paraId="00BC67EE" w14:textId="77777777" w:rsidR="00FF2DFB" w:rsidRDefault="00FF2DFB" w:rsidP="009B76CC">
      <w:pPr>
        <w:pStyle w:val="BodyText"/>
        <w:spacing w:after="120"/>
      </w:pPr>
    </w:p>
    <w:p w14:paraId="1A8DE5BC" w14:textId="4543364D" w:rsidR="00FB1DCA" w:rsidRDefault="00FB1DCA" w:rsidP="009B76CC">
      <w:pPr>
        <w:pStyle w:val="BodyText"/>
        <w:spacing w:after="120"/>
      </w:pPr>
    </w:p>
    <w:p w14:paraId="3E870C3A" w14:textId="5DECE842" w:rsidR="001A6281" w:rsidRDefault="001A6281" w:rsidP="009B76CC">
      <w:pPr>
        <w:pStyle w:val="BodyText"/>
        <w:spacing w:after="120"/>
      </w:pPr>
    </w:p>
    <w:p w14:paraId="649707FD" w14:textId="77777777" w:rsidR="001A6281" w:rsidRDefault="001A6281" w:rsidP="009B76CC">
      <w:pPr>
        <w:pStyle w:val="BodyText"/>
        <w:spacing w:after="120"/>
      </w:pPr>
    </w:p>
    <w:p w14:paraId="30415E75" w14:textId="0D9855A3" w:rsidR="00C466A6" w:rsidRDefault="00F466BF" w:rsidP="005024BD">
      <w:pPr>
        <w:pStyle w:val="BodyText"/>
        <w:numPr>
          <w:ilvl w:val="0"/>
          <w:numId w:val="5"/>
        </w:numPr>
        <w:spacing w:after="120"/>
      </w:pPr>
      <w:r>
        <w:t xml:space="preserve">Please provide </w:t>
      </w:r>
      <w:r w:rsidR="00A055B7">
        <w:t xml:space="preserve">a </w:t>
      </w:r>
      <w:r w:rsidR="00E246E7">
        <w:t>work</w:t>
      </w:r>
      <w:r w:rsidR="00A055B7">
        <w:t xml:space="preserve"> sample from another </w:t>
      </w:r>
      <w:r w:rsidR="004F339A">
        <w:t xml:space="preserve">relevant </w:t>
      </w:r>
      <w:r w:rsidR="00A055B7">
        <w:t>project you have worked on</w:t>
      </w:r>
      <w:r w:rsidR="003F416F">
        <w:t xml:space="preserve">. </w:t>
      </w:r>
      <w:r w:rsidR="00056483">
        <w:t xml:space="preserve">You may link to your sample below, </w:t>
      </w:r>
      <w:r w:rsidR="00396DBF">
        <w:t xml:space="preserve">copy in the text below, or attach a separate document when emailing in your submission. Please also describe </w:t>
      </w:r>
      <w:r w:rsidR="005769A0">
        <w:t>the context for your writing sample (</w:t>
      </w:r>
      <w:proofErr w:type="gramStart"/>
      <w:r w:rsidR="005769A0">
        <w:t>i.e.</w:t>
      </w:r>
      <w:proofErr w:type="gramEnd"/>
      <w:r w:rsidR="005769A0">
        <w:t xml:space="preserve"> what is it, who was it created for).</w:t>
      </w:r>
    </w:p>
    <w:p w14:paraId="2EB38EEC" w14:textId="77777777" w:rsidR="00FF2DFB" w:rsidRDefault="00FF2DFB" w:rsidP="005024BD">
      <w:pPr>
        <w:pStyle w:val="BodyText"/>
        <w:spacing w:after="120"/>
      </w:pPr>
    </w:p>
    <w:p w14:paraId="003B51BF" w14:textId="77777777" w:rsidR="00FB1DCA" w:rsidRDefault="00FB1DCA" w:rsidP="005024BD">
      <w:pPr>
        <w:pStyle w:val="BodyText"/>
        <w:spacing w:after="120"/>
      </w:pPr>
    </w:p>
    <w:p w14:paraId="333C479D" w14:textId="77777777" w:rsidR="00C466A6" w:rsidRDefault="00C466A6" w:rsidP="005024BD">
      <w:pPr>
        <w:pStyle w:val="BodyText"/>
        <w:spacing w:after="120"/>
      </w:pPr>
    </w:p>
    <w:p w14:paraId="492518DE" w14:textId="1B515072" w:rsidR="00B07C0C" w:rsidRDefault="00B07C0C" w:rsidP="00411BE8">
      <w:pPr>
        <w:pStyle w:val="BodyText"/>
        <w:numPr>
          <w:ilvl w:val="0"/>
          <w:numId w:val="5"/>
        </w:numPr>
        <w:spacing w:after="120"/>
      </w:pPr>
      <w:r>
        <w:t xml:space="preserve">Please provide 1-2 references </w:t>
      </w:r>
      <w:r w:rsidR="00DA1877">
        <w:t>who are familiar with your work</w:t>
      </w:r>
      <w:r w:rsidR="00E53519">
        <w:t xml:space="preserve">. Provide the following: their name, email, phone number, and </w:t>
      </w:r>
      <w:r w:rsidR="00E872DC">
        <w:t>how/why they know you.</w:t>
      </w:r>
    </w:p>
    <w:p w14:paraId="1987F67D" w14:textId="2333D83D" w:rsidR="00D56A4D" w:rsidRDefault="00D56A4D" w:rsidP="00D56A4D">
      <w:pPr>
        <w:pStyle w:val="BodyText"/>
        <w:spacing w:after="120"/>
      </w:pPr>
    </w:p>
    <w:p w14:paraId="16FB673E" w14:textId="77777777" w:rsidR="00897CDE" w:rsidRDefault="00897CDE" w:rsidP="00D56A4D">
      <w:pPr>
        <w:pStyle w:val="BodyText"/>
        <w:spacing w:after="120"/>
      </w:pPr>
    </w:p>
    <w:p w14:paraId="41D4C9DF" w14:textId="027590D9" w:rsidR="00D56A4D" w:rsidRDefault="00B9232A" w:rsidP="00411BE8">
      <w:pPr>
        <w:pStyle w:val="BodyText"/>
        <w:numPr>
          <w:ilvl w:val="0"/>
          <w:numId w:val="5"/>
        </w:numPr>
        <w:spacing w:after="120"/>
      </w:pPr>
      <w:r>
        <w:t xml:space="preserve">Please provide </w:t>
      </w:r>
      <w:r w:rsidR="007B7E08">
        <w:t xml:space="preserve">your bid </w:t>
      </w:r>
      <w:r w:rsidR="00ED3741">
        <w:t>information. What would you charge for taking on and completing this project</w:t>
      </w:r>
      <w:r w:rsidR="0000321B">
        <w:t>?</w:t>
      </w:r>
    </w:p>
    <w:p w14:paraId="6BACA7E9" w14:textId="12C10A2C" w:rsidR="007F7401" w:rsidRDefault="007F7401" w:rsidP="009B76CC">
      <w:pPr>
        <w:pStyle w:val="BodyText"/>
        <w:spacing w:after="120"/>
      </w:pPr>
    </w:p>
    <w:p w14:paraId="12B00597" w14:textId="77777777" w:rsidR="009B76CC" w:rsidRDefault="009B76CC" w:rsidP="009B76CC">
      <w:pPr>
        <w:pStyle w:val="BodyText"/>
        <w:spacing w:after="120"/>
      </w:pPr>
    </w:p>
    <w:p w14:paraId="0D78D6DE" w14:textId="0A2AB379" w:rsidR="00977F2B" w:rsidRDefault="00AF3FED" w:rsidP="00CA3E0A">
      <w:pPr>
        <w:pStyle w:val="BodyText"/>
        <w:numPr>
          <w:ilvl w:val="0"/>
          <w:numId w:val="5"/>
        </w:numPr>
        <w:spacing w:after="120"/>
      </w:pPr>
      <w:r>
        <w:t xml:space="preserve">I </w:t>
      </w:r>
      <w:r w:rsidR="002B15ED">
        <w:t xml:space="preserve">affirm that I </w:t>
      </w:r>
      <w:r>
        <w:t xml:space="preserve">have reviewed the </w:t>
      </w:r>
      <w:r w:rsidR="00B822F7">
        <w:t>expectations</w:t>
      </w:r>
      <w:r w:rsidR="00897CDE">
        <w:t xml:space="preserve"> and</w:t>
      </w:r>
      <w:r w:rsidR="00B822F7">
        <w:t xml:space="preserve"> </w:t>
      </w:r>
      <w:r w:rsidR="00E12BDE">
        <w:t>anticipated timeline</w:t>
      </w:r>
      <w:r w:rsidR="00897CDE">
        <w:t xml:space="preserve"> </w:t>
      </w:r>
      <w:r w:rsidR="00E12BDE">
        <w:t xml:space="preserve">in the RFP </w:t>
      </w:r>
      <w:r w:rsidR="002B15ED">
        <w:t xml:space="preserve">and that they are </w:t>
      </w:r>
      <w:r w:rsidR="005C4252">
        <w:t xml:space="preserve">all </w:t>
      </w:r>
      <w:r w:rsidR="002B15ED">
        <w:t>amenable to me.</w:t>
      </w:r>
      <w:r w:rsidR="00645116">
        <w:t xml:space="preserve"> (Y/N</w:t>
      </w:r>
      <w:r w:rsidR="00726BC3">
        <w:t xml:space="preserve">) </w:t>
      </w:r>
    </w:p>
    <w:p w14:paraId="68D7136B" w14:textId="77777777" w:rsidR="00CA3E0A" w:rsidRDefault="00CA3E0A" w:rsidP="00CA3E0A">
      <w:pPr>
        <w:pStyle w:val="BodyText"/>
        <w:spacing w:after="120"/>
      </w:pPr>
    </w:p>
    <w:p w14:paraId="7E1A0D26" w14:textId="2DAA0D1F" w:rsidR="00246FC5" w:rsidRDefault="00DF5417" w:rsidP="00246FC5">
      <w:pPr>
        <w:pStyle w:val="BodyText"/>
        <w:numPr>
          <w:ilvl w:val="0"/>
          <w:numId w:val="5"/>
        </w:numPr>
        <w:spacing w:after="120"/>
      </w:pPr>
      <w:r>
        <w:t>W</w:t>
      </w:r>
      <w:r w:rsidR="00977F2B">
        <w:t xml:space="preserve">hen submitting this form, </w:t>
      </w:r>
      <w:r w:rsidR="00F968D5">
        <w:t>p</w:t>
      </w:r>
      <w:r w:rsidR="00246FC5">
        <w:t xml:space="preserve">lease </w:t>
      </w:r>
      <w:r w:rsidR="00977F2B">
        <w:t xml:space="preserve">also attach a </w:t>
      </w:r>
      <w:r w:rsidR="00246FC5">
        <w:t>current version of your resume</w:t>
      </w:r>
      <w:r w:rsidR="00977F2B">
        <w:t>.</w:t>
      </w:r>
    </w:p>
    <w:p w14:paraId="3CA793F5" w14:textId="77777777" w:rsidR="006A2C7F" w:rsidRPr="00A23AF4" w:rsidRDefault="006A2C7F" w:rsidP="00A23AF4">
      <w:pPr>
        <w:pStyle w:val="BodyText"/>
        <w:spacing w:after="120"/>
      </w:pPr>
    </w:p>
    <w:sectPr w:rsidR="006A2C7F" w:rsidRPr="00A23AF4">
      <w:footerReference w:type="default" r:id="rId9"/>
      <w:pgSz w:w="12240" w:h="15840"/>
      <w:pgMar w:top="1320" w:right="1300" w:bottom="1400" w:left="130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280E" w14:textId="77777777" w:rsidR="00F80B8C" w:rsidRDefault="00F80B8C">
      <w:r>
        <w:separator/>
      </w:r>
    </w:p>
  </w:endnote>
  <w:endnote w:type="continuationSeparator" w:id="0">
    <w:p w14:paraId="7B64D25F" w14:textId="77777777" w:rsidR="00F80B8C" w:rsidRDefault="00F8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3FC" w14:textId="77777777" w:rsidR="006A2C7F" w:rsidRDefault="00F03F79">
    <w:pPr>
      <w:pStyle w:val="BodyText"/>
      <w:spacing w:line="14" w:lineRule="auto"/>
      <w:rPr>
        <w:sz w:val="20"/>
      </w:rPr>
    </w:pPr>
    <w:r>
      <w:pict w14:anchorId="3CA793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7.3pt;margin-top:720.8pt;width:53.65pt;height:15.3pt;z-index:-15782912;mso-position-horizontal-relative:page;mso-position-vertical-relative:page" filled="f" stroked="f">
          <v:textbox inset="0,0,0,0">
            <w:txbxContent>
              <w:p w14:paraId="3CA793FF" w14:textId="77777777" w:rsidR="006A2C7F" w:rsidRDefault="00C516D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|</w:t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808080"/>
                    <w:sz w:val="24"/>
                  </w:rPr>
                  <w:t>P</w:t>
                </w:r>
                <w:r>
                  <w:rPr>
                    <w:rFonts w:ascii="Times New Roman"/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808080"/>
                    <w:sz w:val="24"/>
                  </w:rPr>
                  <w:t>a</w:t>
                </w:r>
                <w:r>
                  <w:rPr>
                    <w:rFonts w:ascii="Times New Roman"/>
                    <w:color w:val="808080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808080"/>
                    <w:sz w:val="24"/>
                  </w:rPr>
                  <w:t>g</w:t>
                </w:r>
                <w:r>
                  <w:rPr>
                    <w:rFonts w:ascii="Times New Roman"/>
                    <w:color w:val="808080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808080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3CA793FE">
        <v:shape id="_x0000_s2049" type="#_x0000_t202" style="position:absolute;margin-left:71pt;margin-top:734.45pt;width:72.6pt;height:15.3pt;z-index:-15782400;mso-position-horizontal-relative:page;mso-position-vertical-relative:page" filled="f" stroked="f">
          <v:textbox inset="0,0,0,0">
            <w:txbxContent>
              <w:p w14:paraId="3CA79400" w14:textId="7DBDDCBA" w:rsidR="006A2C7F" w:rsidRDefault="00F03F7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June</w:t>
                </w:r>
                <w:r w:rsidR="00C516D6"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 w:rsidR="00C516D6">
                  <w:rPr>
                    <w:rFonts w:ascii="Times New Roman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2B94" w14:textId="77777777" w:rsidR="00F80B8C" w:rsidRDefault="00F80B8C">
      <w:r>
        <w:separator/>
      </w:r>
    </w:p>
  </w:footnote>
  <w:footnote w:type="continuationSeparator" w:id="0">
    <w:p w14:paraId="1DA12200" w14:textId="77777777" w:rsidR="00F80B8C" w:rsidRDefault="00F8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CF2"/>
    <w:multiLevelType w:val="hybridMultilevel"/>
    <w:tmpl w:val="29AE7A18"/>
    <w:lvl w:ilvl="0" w:tplc="87C2C7F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E83E34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9F307B5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18F2526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EC42280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D74E7E26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14160958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C2A4841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AF8C2A14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3C3070"/>
    <w:multiLevelType w:val="hybridMultilevel"/>
    <w:tmpl w:val="E7FE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322"/>
    <w:multiLevelType w:val="hybridMultilevel"/>
    <w:tmpl w:val="596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4037"/>
    <w:multiLevelType w:val="hybridMultilevel"/>
    <w:tmpl w:val="8F460BC8"/>
    <w:lvl w:ilvl="0" w:tplc="D794D232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C7A2C"/>
    <w:multiLevelType w:val="hybridMultilevel"/>
    <w:tmpl w:val="8DCE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DE1"/>
    <w:multiLevelType w:val="hybridMultilevel"/>
    <w:tmpl w:val="F8BE2920"/>
    <w:lvl w:ilvl="0" w:tplc="D794D232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CC31E28"/>
    <w:multiLevelType w:val="hybridMultilevel"/>
    <w:tmpl w:val="D37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205A"/>
    <w:multiLevelType w:val="hybridMultilevel"/>
    <w:tmpl w:val="9F2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6225D"/>
    <w:multiLevelType w:val="hybridMultilevel"/>
    <w:tmpl w:val="EB7EE858"/>
    <w:lvl w:ilvl="0" w:tplc="D794D232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8E0998">
      <w:numFmt w:val="bullet"/>
      <w:lvlText w:val=""/>
      <w:lvlJc w:val="left"/>
      <w:pPr>
        <w:ind w:left="2160" w:hanging="720"/>
      </w:pPr>
      <w:rPr>
        <w:rFonts w:ascii="Symbol" w:eastAsia="Calibr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8365B3"/>
    <w:multiLevelType w:val="hybridMultilevel"/>
    <w:tmpl w:val="BAE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60BF"/>
    <w:multiLevelType w:val="hybridMultilevel"/>
    <w:tmpl w:val="A20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67D2"/>
    <w:multiLevelType w:val="hybridMultilevel"/>
    <w:tmpl w:val="677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64C4D"/>
    <w:multiLevelType w:val="hybridMultilevel"/>
    <w:tmpl w:val="BC1E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11C4"/>
    <w:multiLevelType w:val="hybridMultilevel"/>
    <w:tmpl w:val="7CFAFC8C"/>
    <w:lvl w:ilvl="0" w:tplc="D794D232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E0704"/>
    <w:multiLevelType w:val="hybridMultilevel"/>
    <w:tmpl w:val="B9D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C7F"/>
    <w:rsid w:val="0000321B"/>
    <w:rsid w:val="00010B10"/>
    <w:rsid w:val="00012AFC"/>
    <w:rsid w:val="000134DD"/>
    <w:rsid w:val="00014B17"/>
    <w:rsid w:val="00015276"/>
    <w:rsid w:val="0001604E"/>
    <w:rsid w:val="00017641"/>
    <w:rsid w:val="00027378"/>
    <w:rsid w:val="00030C1D"/>
    <w:rsid w:val="00032BF3"/>
    <w:rsid w:val="00033DC7"/>
    <w:rsid w:val="000353FF"/>
    <w:rsid w:val="000423A9"/>
    <w:rsid w:val="000428C9"/>
    <w:rsid w:val="00044BBD"/>
    <w:rsid w:val="0004732B"/>
    <w:rsid w:val="000536EC"/>
    <w:rsid w:val="00056309"/>
    <w:rsid w:val="00056483"/>
    <w:rsid w:val="00057668"/>
    <w:rsid w:val="00057CEC"/>
    <w:rsid w:val="00060EDF"/>
    <w:rsid w:val="000640BF"/>
    <w:rsid w:val="00066744"/>
    <w:rsid w:val="00081FEE"/>
    <w:rsid w:val="00086146"/>
    <w:rsid w:val="00090B76"/>
    <w:rsid w:val="0009235D"/>
    <w:rsid w:val="000A1AEF"/>
    <w:rsid w:val="000A324F"/>
    <w:rsid w:val="000A3691"/>
    <w:rsid w:val="000A6F2E"/>
    <w:rsid w:val="000C145A"/>
    <w:rsid w:val="000C2633"/>
    <w:rsid w:val="000C2F5C"/>
    <w:rsid w:val="000C5F6B"/>
    <w:rsid w:val="000F12FC"/>
    <w:rsid w:val="00100675"/>
    <w:rsid w:val="00104486"/>
    <w:rsid w:val="00104F80"/>
    <w:rsid w:val="00110220"/>
    <w:rsid w:val="001111E4"/>
    <w:rsid w:val="001119AD"/>
    <w:rsid w:val="00112111"/>
    <w:rsid w:val="001141DD"/>
    <w:rsid w:val="001155AC"/>
    <w:rsid w:val="00117FA2"/>
    <w:rsid w:val="00130595"/>
    <w:rsid w:val="001354E3"/>
    <w:rsid w:val="00135635"/>
    <w:rsid w:val="00141381"/>
    <w:rsid w:val="001415DB"/>
    <w:rsid w:val="00141EEF"/>
    <w:rsid w:val="00142220"/>
    <w:rsid w:val="00144B4A"/>
    <w:rsid w:val="00144FB1"/>
    <w:rsid w:val="00145577"/>
    <w:rsid w:val="00145BDA"/>
    <w:rsid w:val="0015240A"/>
    <w:rsid w:val="0016165A"/>
    <w:rsid w:val="00164543"/>
    <w:rsid w:val="00167AA8"/>
    <w:rsid w:val="00167F40"/>
    <w:rsid w:val="00172F3C"/>
    <w:rsid w:val="0017406E"/>
    <w:rsid w:val="00177519"/>
    <w:rsid w:val="00181F74"/>
    <w:rsid w:val="001828C5"/>
    <w:rsid w:val="0018399A"/>
    <w:rsid w:val="00183E37"/>
    <w:rsid w:val="00184AF0"/>
    <w:rsid w:val="00192CAA"/>
    <w:rsid w:val="001940EF"/>
    <w:rsid w:val="0019668A"/>
    <w:rsid w:val="00196954"/>
    <w:rsid w:val="001972E7"/>
    <w:rsid w:val="001A5F59"/>
    <w:rsid w:val="001A6281"/>
    <w:rsid w:val="001B1EE8"/>
    <w:rsid w:val="001B3DF6"/>
    <w:rsid w:val="001B46C8"/>
    <w:rsid w:val="001D01D8"/>
    <w:rsid w:val="001D1C09"/>
    <w:rsid w:val="001D3463"/>
    <w:rsid w:val="001D46A5"/>
    <w:rsid w:val="001F2CF8"/>
    <w:rsid w:val="001F2DA1"/>
    <w:rsid w:val="001F4B9A"/>
    <w:rsid w:val="001F663F"/>
    <w:rsid w:val="00203918"/>
    <w:rsid w:val="00211A0C"/>
    <w:rsid w:val="00215A1C"/>
    <w:rsid w:val="002179C1"/>
    <w:rsid w:val="00220B93"/>
    <w:rsid w:val="0023635D"/>
    <w:rsid w:val="002432A3"/>
    <w:rsid w:val="00246FC5"/>
    <w:rsid w:val="00247449"/>
    <w:rsid w:val="00253353"/>
    <w:rsid w:val="002621ED"/>
    <w:rsid w:val="002667A8"/>
    <w:rsid w:val="0027119A"/>
    <w:rsid w:val="0027127A"/>
    <w:rsid w:val="00273BF9"/>
    <w:rsid w:val="002750FA"/>
    <w:rsid w:val="00280508"/>
    <w:rsid w:val="002908B1"/>
    <w:rsid w:val="00291C95"/>
    <w:rsid w:val="00296079"/>
    <w:rsid w:val="00296A30"/>
    <w:rsid w:val="002A1A11"/>
    <w:rsid w:val="002A1EFB"/>
    <w:rsid w:val="002A5B36"/>
    <w:rsid w:val="002B15ED"/>
    <w:rsid w:val="002B2954"/>
    <w:rsid w:val="002B7428"/>
    <w:rsid w:val="002C07B0"/>
    <w:rsid w:val="002C4332"/>
    <w:rsid w:val="002C5012"/>
    <w:rsid w:val="002C5212"/>
    <w:rsid w:val="002C5413"/>
    <w:rsid w:val="002D0ED4"/>
    <w:rsid w:val="002E0CFB"/>
    <w:rsid w:val="002E5C79"/>
    <w:rsid w:val="002F4710"/>
    <w:rsid w:val="00300C38"/>
    <w:rsid w:val="00303C91"/>
    <w:rsid w:val="003040F9"/>
    <w:rsid w:val="00307D34"/>
    <w:rsid w:val="003123DC"/>
    <w:rsid w:val="00312DA0"/>
    <w:rsid w:val="003178B9"/>
    <w:rsid w:val="003213BA"/>
    <w:rsid w:val="00322612"/>
    <w:rsid w:val="00322F7B"/>
    <w:rsid w:val="00322F88"/>
    <w:rsid w:val="00327B80"/>
    <w:rsid w:val="0033315C"/>
    <w:rsid w:val="00333CA1"/>
    <w:rsid w:val="00333F68"/>
    <w:rsid w:val="0034059A"/>
    <w:rsid w:val="003419DA"/>
    <w:rsid w:val="00343EB4"/>
    <w:rsid w:val="0035698C"/>
    <w:rsid w:val="003705A5"/>
    <w:rsid w:val="0037637C"/>
    <w:rsid w:val="0037656D"/>
    <w:rsid w:val="00377CCA"/>
    <w:rsid w:val="00383F3E"/>
    <w:rsid w:val="003850AD"/>
    <w:rsid w:val="00385716"/>
    <w:rsid w:val="00396DBF"/>
    <w:rsid w:val="003A07E5"/>
    <w:rsid w:val="003A2068"/>
    <w:rsid w:val="003A79F0"/>
    <w:rsid w:val="003B0AAF"/>
    <w:rsid w:val="003B4AE9"/>
    <w:rsid w:val="003B4C1C"/>
    <w:rsid w:val="003D4827"/>
    <w:rsid w:val="003E0AF0"/>
    <w:rsid w:val="003E5005"/>
    <w:rsid w:val="003E5185"/>
    <w:rsid w:val="003F0029"/>
    <w:rsid w:val="003F16F9"/>
    <w:rsid w:val="003F416F"/>
    <w:rsid w:val="003F4186"/>
    <w:rsid w:val="003F61B4"/>
    <w:rsid w:val="003F7B93"/>
    <w:rsid w:val="00404852"/>
    <w:rsid w:val="00406345"/>
    <w:rsid w:val="004063B4"/>
    <w:rsid w:val="00407725"/>
    <w:rsid w:val="00410867"/>
    <w:rsid w:val="00410BA1"/>
    <w:rsid w:val="00411559"/>
    <w:rsid w:val="00411BE8"/>
    <w:rsid w:val="004161E3"/>
    <w:rsid w:val="004207A4"/>
    <w:rsid w:val="004251C4"/>
    <w:rsid w:val="00427BDD"/>
    <w:rsid w:val="004341C0"/>
    <w:rsid w:val="00450551"/>
    <w:rsid w:val="00457619"/>
    <w:rsid w:val="00465A62"/>
    <w:rsid w:val="0046685F"/>
    <w:rsid w:val="00470B79"/>
    <w:rsid w:val="00472DAD"/>
    <w:rsid w:val="00477867"/>
    <w:rsid w:val="00480B5E"/>
    <w:rsid w:val="00484A9E"/>
    <w:rsid w:val="00490AD5"/>
    <w:rsid w:val="00490F88"/>
    <w:rsid w:val="00495943"/>
    <w:rsid w:val="00497E72"/>
    <w:rsid w:val="004B3B3F"/>
    <w:rsid w:val="004B5325"/>
    <w:rsid w:val="004C08E0"/>
    <w:rsid w:val="004C14F3"/>
    <w:rsid w:val="004C2CD7"/>
    <w:rsid w:val="004D0C6E"/>
    <w:rsid w:val="004D1D1F"/>
    <w:rsid w:val="004E46E7"/>
    <w:rsid w:val="004F05E0"/>
    <w:rsid w:val="004F339A"/>
    <w:rsid w:val="004F4D29"/>
    <w:rsid w:val="004F6F90"/>
    <w:rsid w:val="005024BD"/>
    <w:rsid w:val="00502E43"/>
    <w:rsid w:val="00505D0B"/>
    <w:rsid w:val="0050738E"/>
    <w:rsid w:val="00516FDE"/>
    <w:rsid w:val="00522B94"/>
    <w:rsid w:val="005236AE"/>
    <w:rsid w:val="005241C0"/>
    <w:rsid w:val="00524FC5"/>
    <w:rsid w:val="00535C55"/>
    <w:rsid w:val="005435B8"/>
    <w:rsid w:val="00544B79"/>
    <w:rsid w:val="00553028"/>
    <w:rsid w:val="0056048C"/>
    <w:rsid w:val="00566622"/>
    <w:rsid w:val="005735EF"/>
    <w:rsid w:val="00573E50"/>
    <w:rsid w:val="00575CBB"/>
    <w:rsid w:val="005769A0"/>
    <w:rsid w:val="00580AF1"/>
    <w:rsid w:val="00582043"/>
    <w:rsid w:val="00584FBC"/>
    <w:rsid w:val="005876CE"/>
    <w:rsid w:val="005910FE"/>
    <w:rsid w:val="00591613"/>
    <w:rsid w:val="0059257F"/>
    <w:rsid w:val="005A2AA7"/>
    <w:rsid w:val="005A49F7"/>
    <w:rsid w:val="005B382D"/>
    <w:rsid w:val="005C3E58"/>
    <w:rsid w:val="005C4252"/>
    <w:rsid w:val="005D2109"/>
    <w:rsid w:val="005D2B4A"/>
    <w:rsid w:val="005D3110"/>
    <w:rsid w:val="005D6941"/>
    <w:rsid w:val="005D6DE4"/>
    <w:rsid w:val="005E1578"/>
    <w:rsid w:val="005E5215"/>
    <w:rsid w:val="005E7870"/>
    <w:rsid w:val="005F0D46"/>
    <w:rsid w:val="005F2C87"/>
    <w:rsid w:val="005F6A03"/>
    <w:rsid w:val="00605B46"/>
    <w:rsid w:val="006076EE"/>
    <w:rsid w:val="0060791C"/>
    <w:rsid w:val="00607AEF"/>
    <w:rsid w:val="006116F3"/>
    <w:rsid w:val="00612950"/>
    <w:rsid w:val="0061311C"/>
    <w:rsid w:val="00613FFB"/>
    <w:rsid w:val="006207C1"/>
    <w:rsid w:val="006253DF"/>
    <w:rsid w:val="006319D8"/>
    <w:rsid w:val="00632CDB"/>
    <w:rsid w:val="00633A46"/>
    <w:rsid w:val="00635F59"/>
    <w:rsid w:val="00641CBF"/>
    <w:rsid w:val="00645116"/>
    <w:rsid w:val="006464E1"/>
    <w:rsid w:val="00650DEC"/>
    <w:rsid w:val="00653F68"/>
    <w:rsid w:val="00654192"/>
    <w:rsid w:val="0066096A"/>
    <w:rsid w:val="00660C23"/>
    <w:rsid w:val="006700E4"/>
    <w:rsid w:val="00670F00"/>
    <w:rsid w:val="00671EF0"/>
    <w:rsid w:val="006801EC"/>
    <w:rsid w:val="00680469"/>
    <w:rsid w:val="00684702"/>
    <w:rsid w:val="0068495A"/>
    <w:rsid w:val="006909C3"/>
    <w:rsid w:val="00693D1B"/>
    <w:rsid w:val="006965CD"/>
    <w:rsid w:val="006A02E0"/>
    <w:rsid w:val="006A16A3"/>
    <w:rsid w:val="006A2C7F"/>
    <w:rsid w:val="006B4F2A"/>
    <w:rsid w:val="006C25B1"/>
    <w:rsid w:val="006C6CE8"/>
    <w:rsid w:val="006D06CD"/>
    <w:rsid w:val="006D1095"/>
    <w:rsid w:val="006D3884"/>
    <w:rsid w:val="006D39FA"/>
    <w:rsid w:val="006D5DBE"/>
    <w:rsid w:val="006E1210"/>
    <w:rsid w:val="006E2E15"/>
    <w:rsid w:val="006E33AE"/>
    <w:rsid w:val="006E3478"/>
    <w:rsid w:val="006E7A4B"/>
    <w:rsid w:val="006F4EF0"/>
    <w:rsid w:val="006F7F92"/>
    <w:rsid w:val="007005FE"/>
    <w:rsid w:val="0070062E"/>
    <w:rsid w:val="0070474A"/>
    <w:rsid w:val="007053D1"/>
    <w:rsid w:val="00706982"/>
    <w:rsid w:val="007109BF"/>
    <w:rsid w:val="00710CB1"/>
    <w:rsid w:val="007110F7"/>
    <w:rsid w:val="00720149"/>
    <w:rsid w:val="00726BC3"/>
    <w:rsid w:val="00726D2F"/>
    <w:rsid w:val="00726EB6"/>
    <w:rsid w:val="00735420"/>
    <w:rsid w:val="00745E74"/>
    <w:rsid w:val="007466F0"/>
    <w:rsid w:val="007474D0"/>
    <w:rsid w:val="00750455"/>
    <w:rsid w:val="00751DC6"/>
    <w:rsid w:val="00753905"/>
    <w:rsid w:val="00753CE7"/>
    <w:rsid w:val="007556A5"/>
    <w:rsid w:val="0075728F"/>
    <w:rsid w:val="00760FE2"/>
    <w:rsid w:val="00766C1C"/>
    <w:rsid w:val="00771053"/>
    <w:rsid w:val="00771DD2"/>
    <w:rsid w:val="00774647"/>
    <w:rsid w:val="00774E5A"/>
    <w:rsid w:val="0077622B"/>
    <w:rsid w:val="00780864"/>
    <w:rsid w:val="00780DC9"/>
    <w:rsid w:val="00791258"/>
    <w:rsid w:val="007A169E"/>
    <w:rsid w:val="007A24F6"/>
    <w:rsid w:val="007A2BA6"/>
    <w:rsid w:val="007B7120"/>
    <w:rsid w:val="007B7E08"/>
    <w:rsid w:val="007C2BF5"/>
    <w:rsid w:val="007D5074"/>
    <w:rsid w:val="007D5608"/>
    <w:rsid w:val="007D5D0C"/>
    <w:rsid w:val="007E39FC"/>
    <w:rsid w:val="007F47E6"/>
    <w:rsid w:val="007F644C"/>
    <w:rsid w:val="007F6A77"/>
    <w:rsid w:val="007F7401"/>
    <w:rsid w:val="00804A69"/>
    <w:rsid w:val="0081115E"/>
    <w:rsid w:val="0081272E"/>
    <w:rsid w:val="008133E0"/>
    <w:rsid w:val="00813601"/>
    <w:rsid w:val="008136FA"/>
    <w:rsid w:val="0081558B"/>
    <w:rsid w:val="008160FA"/>
    <w:rsid w:val="00821640"/>
    <w:rsid w:val="00822923"/>
    <w:rsid w:val="00832ACC"/>
    <w:rsid w:val="00834E37"/>
    <w:rsid w:val="00835174"/>
    <w:rsid w:val="00835506"/>
    <w:rsid w:val="008427EB"/>
    <w:rsid w:val="0084284F"/>
    <w:rsid w:val="008455E6"/>
    <w:rsid w:val="0084608F"/>
    <w:rsid w:val="008532DF"/>
    <w:rsid w:val="00854EEE"/>
    <w:rsid w:val="0085532B"/>
    <w:rsid w:val="008621F2"/>
    <w:rsid w:val="00865950"/>
    <w:rsid w:val="00871059"/>
    <w:rsid w:val="00871EE1"/>
    <w:rsid w:val="008742E9"/>
    <w:rsid w:val="00875E40"/>
    <w:rsid w:val="0087741C"/>
    <w:rsid w:val="00884338"/>
    <w:rsid w:val="0089042E"/>
    <w:rsid w:val="0089502D"/>
    <w:rsid w:val="00897CDE"/>
    <w:rsid w:val="008A3F4E"/>
    <w:rsid w:val="008A4616"/>
    <w:rsid w:val="008A47F7"/>
    <w:rsid w:val="008A6D0F"/>
    <w:rsid w:val="008B3443"/>
    <w:rsid w:val="008B71C1"/>
    <w:rsid w:val="008B799F"/>
    <w:rsid w:val="008C6241"/>
    <w:rsid w:val="008D0E97"/>
    <w:rsid w:val="008D13CE"/>
    <w:rsid w:val="008D41A9"/>
    <w:rsid w:val="008D6D5F"/>
    <w:rsid w:val="008F61D1"/>
    <w:rsid w:val="00904297"/>
    <w:rsid w:val="009105B8"/>
    <w:rsid w:val="00911E13"/>
    <w:rsid w:val="00912845"/>
    <w:rsid w:val="00912EB6"/>
    <w:rsid w:val="00917E41"/>
    <w:rsid w:val="00927A54"/>
    <w:rsid w:val="00933778"/>
    <w:rsid w:val="00934DEA"/>
    <w:rsid w:val="00935C10"/>
    <w:rsid w:val="009466B2"/>
    <w:rsid w:val="00951921"/>
    <w:rsid w:val="00956358"/>
    <w:rsid w:val="00961892"/>
    <w:rsid w:val="00964BC2"/>
    <w:rsid w:val="009659C8"/>
    <w:rsid w:val="0096634B"/>
    <w:rsid w:val="00970174"/>
    <w:rsid w:val="009747F0"/>
    <w:rsid w:val="00974BBD"/>
    <w:rsid w:val="00977F2B"/>
    <w:rsid w:val="0098350E"/>
    <w:rsid w:val="0099307B"/>
    <w:rsid w:val="009A336B"/>
    <w:rsid w:val="009A4D54"/>
    <w:rsid w:val="009A5661"/>
    <w:rsid w:val="009B13BE"/>
    <w:rsid w:val="009B42B0"/>
    <w:rsid w:val="009B76CC"/>
    <w:rsid w:val="009C072B"/>
    <w:rsid w:val="009C2667"/>
    <w:rsid w:val="009C4C14"/>
    <w:rsid w:val="009D68B0"/>
    <w:rsid w:val="009E42F8"/>
    <w:rsid w:val="009F4A6B"/>
    <w:rsid w:val="00A00A06"/>
    <w:rsid w:val="00A055B7"/>
    <w:rsid w:val="00A12A5C"/>
    <w:rsid w:val="00A1734F"/>
    <w:rsid w:val="00A22E73"/>
    <w:rsid w:val="00A23AF4"/>
    <w:rsid w:val="00A304E7"/>
    <w:rsid w:val="00A33F55"/>
    <w:rsid w:val="00A34830"/>
    <w:rsid w:val="00A34E50"/>
    <w:rsid w:val="00A35511"/>
    <w:rsid w:val="00A356B2"/>
    <w:rsid w:val="00A43034"/>
    <w:rsid w:val="00A46F63"/>
    <w:rsid w:val="00A47869"/>
    <w:rsid w:val="00A54ECC"/>
    <w:rsid w:val="00A6492D"/>
    <w:rsid w:val="00A6797D"/>
    <w:rsid w:val="00A81A13"/>
    <w:rsid w:val="00A8786E"/>
    <w:rsid w:val="00A9043E"/>
    <w:rsid w:val="00A90AE5"/>
    <w:rsid w:val="00A95624"/>
    <w:rsid w:val="00AA2289"/>
    <w:rsid w:val="00AA599B"/>
    <w:rsid w:val="00AB118A"/>
    <w:rsid w:val="00AB3A59"/>
    <w:rsid w:val="00AB482C"/>
    <w:rsid w:val="00AB64CB"/>
    <w:rsid w:val="00AB6D2E"/>
    <w:rsid w:val="00AC3535"/>
    <w:rsid w:val="00AC3D13"/>
    <w:rsid w:val="00AC4C35"/>
    <w:rsid w:val="00AD7BE7"/>
    <w:rsid w:val="00AE188E"/>
    <w:rsid w:val="00AE29AC"/>
    <w:rsid w:val="00AE3ACF"/>
    <w:rsid w:val="00AE5662"/>
    <w:rsid w:val="00AF3FED"/>
    <w:rsid w:val="00B07C0C"/>
    <w:rsid w:val="00B07F7A"/>
    <w:rsid w:val="00B12FAE"/>
    <w:rsid w:val="00B13B60"/>
    <w:rsid w:val="00B15DDF"/>
    <w:rsid w:val="00B17C77"/>
    <w:rsid w:val="00B2078A"/>
    <w:rsid w:val="00B303EF"/>
    <w:rsid w:val="00B40147"/>
    <w:rsid w:val="00B403B0"/>
    <w:rsid w:val="00B41785"/>
    <w:rsid w:val="00B42E85"/>
    <w:rsid w:val="00B46645"/>
    <w:rsid w:val="00B63B1A"/>
    <w:rsid w:val="00B720D9"/>
    <w:rsid w:val="00B72A1A"/>
    <w:rsid w:val="00B73C71"/>
    <w:rsid w:val="00B76187"/>
    <w:rsid w:val="00B77FC1"/>
    <w:rsid w:val="00B822F7"/>
    <w:rsid w:val="00B84609"/>
    <w:rsid w:val="00B84B64"/>
    <w:rsid w:val="00B86DF9"/>
    <w:rsid w:val="00B914DF"/>
    <w:rsid w:val="00B9232A"/>
    <w:rsid w:val="00B934D9"/>
    <w:rsid w:val="00BA2323"/>
    <w:rsid w:val="00BA78A8"/>
    <w:rsid w:val="00BB3010"/>
    <w:rsid w:val="00BC0066"/>
    <w:rsid w:val="00BC6B77"/>
    <w:rsid w:val="00BD6D00"/>
    <w:rsid w:val="00BE042F"/>
    <w:rsid w:val="00BE251E"/>
    <w:rsid w:val="00BE4554"/>
    <w:rsid w:val="00BF1D6E"/>
    <w:rsid w:val="00BF2A0A"/>
    <w:rsid w:val="00BF2C31"/>
    <w:rsid w:val="00BF4C33"/>
    <w:rsid w:val="00C02CE9"/>
    <w:rsid w:val="00C032B2"/>
    <w:rsid w:val="00C05ED9"/>
    <w:rsid w:val="00C069A5"/>
    <w:rsid w:val="00C06D88"/>
    <w:rsid w:val="00C12578"/>
    <w:rsid w:val="00C30A14"/>
    <w:rsid w:val="00C3242A"/>
    <w:rsid w:val="00C324E8"/>
    <w:rsid w:val="00C3527F"/>
    <w:rsid w:val="00C364B5"/>
    <w:rsid w:val="00C37F57"/>
    <w:rsid w:val="00C445E8"/>
    <w:rsid w:val="00C44895"/>
    <w:rsid w:val="00C466A6"/>
    <w:rsid w:val="00C5044C"/>
    <w:rsid w:val="00C516D6"/>
    <w:rsid w:val="00C57A78"/>
    <w:rsid w:val="00C66055"/>
    <w:rsid w:val="00C71923"/>
    <w:rsid w:val="00C726AA"/>
    <w:rsid w:val="00C768B5"/>
    <w:rsid w:val="00C77170"/>
    <w:rsid w:val="00C8142A"/>
    <w:rsid w:val="00C81960"/>
    <w:rsid w:val="00C832E6"/>
    <w:rsid w:val="00C83981"/>
    <w:rsid w:val="00C843B7"/>
    <w:rsid w:val="00CA2E10"/>
    <w:rsid w:val="00CA3E0A"/>
    <w:rsid w:val="00CA50EB"/>
    <w:rsid w:val="00CB137F"/>
    <w:rsid w:val="00CB2F7F"/>
    <w:rsid w:val="00CB32DD"/>
    <w:rsid w:val="00CB54A6"/>
    <w:rsid w:val="00CC408C"/>
    <w:rsid w:val="00CC6BFE"/>
    <w:rsid w:val="00CD1B5F"/>
    <w:rsid w:val="00CE5CCC"/>
    <w:rsid w:val="00CE6C39"/>
    <w:rsid w:val="00CE73E0"/>
    <w:rsid w:val="00CF0D0C"/>
    <w:rsid w:val="00CF5935"/>
    <w:rsid w:val="00CF65A7"/>
    <w:rsid w:val="00CF7106"/>
    <w:rsid w:val="00D02DA1"/>
    <w:rsid w:val="00D02EA7"/>
    <w:rsid w:val="00D03189"/>
    <w:rsid w:val="00D06771"/>
    <w:rsid w:val="00D07488"/>
    <w:rsid w:val="00D15A4E"/>
    <w:rsid w:val="00D15CDB"/>
    <w:rsid w:val="00D15CE0"/>
    <w:rsid w:val="00D17A4F"/>
    <w:rsid w:val="00D24570"/>
    <w:rsid w:val="00D34E76"/>
    <w:rsid w:val="00D400D1"/>
    <w:rsid w:val="00D410BD"/>
    <w:rsid w:val="00D50F32"/>
    <w:rsid w:val="00D56A4D"/>
    <w:rsid w:val="00D57DAE"/>
    <w:rsid w:val="00D60683"/>
    <w:rsid w:val="00D661B0"/>
    <w:rsid w:val="00D76D17"/>
    <w:rsid w:val="00D81FC7"/>
    <w:rsid w:val="00D832E7"/>
    <w:rsid w:val="00D83557"/>
    <w:rsid w:val="00D87389"/>
    <w:rsid w:val="00D95D91"/>
    <w:rsid w:val="00D96A3B"/>
    <w:rsid w:val="00DA1877"/>
    <w:rsid w:val="00DA2416"/>
    <w:rsid w:val="00DA27D9"/>
    <w:rsid w:val="00DA4F39"/>
    <w:rsid w:val="00DB135D"/>
    <w:rsid w:val="00DB2668"/>
    <w:rsid w:val="00DB35E0"/>
    <w:rsid w:val="00DB3777"/>
    <w:rsid w:val="00DB7A5C"/>
    <w:rsid w:val="00DC1A74"/>
    <w:rsid w:val="00DC7C30"/>
    <w:rsid w:val="00DD0446"/>
    <w:rsid w:val="00DE1092"/>
    <w:rsid w:val="00DF0699"/>
    <w:rsid w:val="00DF5417"/>
    <w:rsid w:val="00DF6E76"/>
    <w:rsid w:val="00E04457"/>
    <w:rsid w:val="00E12BDE"/>
    <w:rsid w:val="00E1329A"/>
    <w:rsid w:val="00E21208"/>
    <w:rsid w:val="00E22CD2"/>
    <w:rsid w:val="00E242B1"/>
    <w:rsid w:val="00E246E7"/>
    <w:rsid w:val="00E31FEF"/>
    <w:rsid w:val="00E37475"/>
    <w:rsid w:val="00E4185B"/>
    <w:rsid w:val="00E4278E"/>
    <w:rsid w:val="00E46A4B"/>
    <w:rsid w:val="00E50405"/>
    <w:rsid w:val="00E53519"/>
    <w:rsid w:val="00E555ED"/>
    <w:rsid w:val="00E62550"/>
    <w:rsid w:val="00E734F2"/>
    <w:rsid w:val="00E75BBC"/>
    <w:rsid w:val="00E774BD"/>
    <w:rsid w:val="00E8010D"/>
    <w:rsid w:val="00E872DC"/>
    <w:rsid w:val="00E91155"/>
    <w:rsid w:val="00E9341A"/>
    <w:rsid w:val="00E9430F"/>
    <w:rsid w:val="00EA3E7E"/>
    <w:rsid w:val="00EA41AB"/>
    <w:rsid w:val="00EA4B7A"/>
    <w:rsid w:val="00EA7260"/>
    <w:rsid w:val="00EB4F05"/>
    <w:rsid w:val="00EC353E"/>
    <w:rsid w:val="00EC7FC6"/>
    <w:rsid w:val="00ED1B05"/>
    <w:rsid w:val="00ED3741"/>
    <w:rsid w:val="00ED67AC"/>
    <w:rsid w:val="00ED7E45"/>
    <w:rsid w:val="00EE131B"/>
    <w:rsid w:val="00EE2573"/>
    <w:rsid w:val="00EF6173"/>
    <w:rsid w:val="00F039B4"/>
    <w:rsid w:val="00F03F79"/>
    <w:rsid w:val="00F13E7F"/>
    <w:rsid w:val="00F16870"/>
    <w:rsid w:val="00F214DB"/>
    <w:rsid w:val="00F2658E"/>
    <w:rsid w:val="00F26BF3"/>
    <w:rsid w:val="00F41DF0"/>
    <w:rsid w:val="00F4446E"/>
    <w:rsid w:val="00F466BF"/>
    <w:rsid w:val="00F55068"/>
    <w:rsid w:val="00F57E30"/>
    <w:rsid w:val="00F6110F"/>
    <w:rsid w:val="00F6247A"/>
    <w:rsid w:val="00F62958"/>
    <w:rsid w:val="00F67FB1"/>
    <w:rsid w:val="00F80B8C"/>
    <w:rsid w:val="00F840BF"/>
    <w:rsid w:val="00F8723F"/>
    <w:rsid w:val="00F91B79"/>
    <w:rsid w:val="00F92121"/>
    <w:rsid w:val="00F94C45"/>
    <w:rsid w:val="00F968D5"/>
    <w:rsid w:val="00FA24F7"/>
    <w:rsid w:val="00FA517C"/>
    <w:rsid w:val="00FB0DE4"/>
    <w:rsid w:val="00FB1DCA"/>
    <w:rsid w:val="00FB36FF"/>
    <w:rsid w:val="00FB7C0C"/>
    <w:rsid w:val="00FC3275"/>
    <w:rsid w:val="00FC358A"/>
    <w:rsid w:val="00FC4AD4"/>
    <w:rsid w:val="00FC5B80"/>
    <w:rsid w:val="00FC715A"/>
    <w:rsid w:val="00FD046B"/>
    <w:rsid w:val="00FD1660"/>
    <w:rsid w:val="00FD4121"/>
    <w:rsid w:val="00FD47C4"/>
    <w:rsid w:val="00FD4F37"/>
    <w:rsid w:val="00FD7356"/>
    <w:rsid w:val="00FE379C"/>
    <w:rsid w:val="00FE40C9"/>
    <w:rsid w:val="00FE507C"/>
    <w:rsid w:val="00FE64A2"/>
    <w:rsid w:val="00FF2DFB"/>
    <w:rsid w:val="00FF546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A793BE"/>
  <w15:docId w15:val="{9A5A78E0-8DCF-443E-B2BD-5E3815FD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2971" w:right="29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45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7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45"/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DB3777"/>
  </w:style>
  <w:style w:type="character" w:customStyle="1" w:styleId="eop">
    <w:name w:val="eop"/>
    <w:basedOn w:val="DefaultParagraphFont"/>
    <w:rsid w:val="00DB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owinski@py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Kordenbrock</dc:creator>
  <cp:lastModifiedBy>Piper Slowinski</cp:lastModifiedBy>
  <cp:revision>214</cp:revision>
  <dcterms:created xsi:type="dcterms:W3CDTF">2021-05-10T18:28:00Z</dcterms:created>
  <dcterms:modified xsi:type="dcterms:W3CDTF">2021-06-02T13:34:00Z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2021-03-17T00:00:00Z</vt:filetime>
  </property>
</Properties>
</file>